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00A83" w14:textId="440329DD" w:rsidR="00012083" w:rsidRDefault="00990325" w:rsidP="00521215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869D448" wp14:editId="0CA27C1C">
            <wp:extent cx="4937760" cy="1380744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9168" w14:textId="562A0D34" w:rsidR="00521215" w:rsidRPr="00990325" w:rsidRDefault="00A83D94" w:rsidP="009903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Heading</w:t>
      </w:r>
      <w:r w:rsidR="00F4707F">
        <w:rPr>
          <w:b/>
          <w:sz w:val="52"/>
          <w:szCs w:val="52"/>
        </w:rPr>
        <w:t xml:space="preserve"> </w:t>
      </w:r>
      <w:r w:rsidR="004977C7">
        <w:rPr>
          <w:b/>
          <w:sz w:val="52"/>
          <w:szCs w:val="52"/>
        </w:rPr>
        <w:t>Offshore</w:t>
      </w:r>
      <w:r w:rsidR="00521215" w:rsidRPr="00521215">
        <w:rPr>
          <w:sz w:val="52"/>
          <w:szCs w:val="52"/>
        </w:rPr>
        <w:t xml:space="preserve">   </w:t>
      </w:r>
      <w:r w:rsidR="005D437A">
        <w:rPr>
          <w:noProof/>
        </w:rPr>
        <w:drawing>
          <wp:inline distT="0" distB="0" distL="0" distR="0" wp14:anchorId="13EEA3C0" wp14:editId="450CBBD7">
            <wp:extent cx="5943600" cy="4455802"/>
            <wp:effectExtent l="19050" t="0" r="0" b="0"/>
            <wp:docPr id="4" name="Picture 1" descr="C:\Users\Jeff\Desktop\more for talks 9.21.13\6203 Sept 2013 for A2B and others\P91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more for talks 9.21.13\6203 Sept 2013 for A2B and others\P916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DFDF9" w14:textId="6082F45F" w:rsidR="00521215" w:rsidRDefault="0092618C" w:rsidP="006A04CB">
      <w:pPr>
        <w:jc w:val="center"/>
        <w:rPr>
          <w:sz w:val="32"/>
          <w:szCs w:val="32"/>
        </w:rPr>
      </w:pPr>
      <w:r w:rsidRPr="00521215">
        <w:rPr>
          <w:sz w:val="32"/>
          <w:szCs w:val="32"/>
        </w:rPr>
        <w:t xml:space="preserve">TrawlerFest </w:t>
      </w:r>
      <w:r w:rsidR="00BD630A">
        <w:rPr>
          <w:sz w:val="32"/>
          <w:szCs w:val="32"/>
        </w:rPr>
        <w:t>|</w:t>
      </w:r>
      <w:r w:rsidR="00A2517E">
        <w:rPr>
          <w:sz w:val="32"/>
          <w:szCs w:val="32"/>
        </w:rPr>
        <w:t xml:space="preserve"> </w:t>
      </w:r>
      <w:r w:rsidR="00521215" w:rsidRPr="00521215">
        <w:rPr>
          <w:sz w:val="32"/>
          <w:szCs w:val="32"/>
        </w:rPr>
        <w:t>PassageMaker Magazine</w:t>
      </w:r>
    </w:p>
    <w:p w14:paraId="52C56A43" w14:textId="39FD7086" w:rsidR="004F2FE4" w:rsidRPr="00BC29F2" w:rsidRDefault="00606DFA" w:rsidP="006A0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Anacortes</w:t>
      </w:r>
      <w:r w:rsidR="00A83D94">
        <w:rPr>
          <w:sz w:val="32"/>
          <w:szCs w:val="32"/>
        </w:rPr>
        <w:t xml:space="preserve">, </w:t>
      </w:r>
      <w:r>
        <w:rPr>
          <w:sz w:val="32"/>
          <w:szCs w:val="32"/>
        </w:rPr>
        <w:t>WA</w:t>
      </w:r>
    </w:p>
    <w:p w14:paraId="66AC3B81" w14:textId="0D846389" w:rsidR="00AE0724" w:rsidRPr="004919DA" w:rsidRDefault="00BD630A" w:rsidP="006A04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 Jeff Merrill </w:t>
      </w:r>
      <w:r>
        <w:rPr>
          <w:sz w:val="32"/>
          <w:szCs w:val="32"/>
        </w:rPr>
        <w:tab/>
      </w:r>
      <w:r w:rsidR="00521215" w:rsidRPr="00521215">
        <w:rPr>
          <w:sz w:val="32"/>
          <w:szCs w:val="32"/>
        </w:rPr>
        <w:tab/>
        <w:t xml:space="preserve">© </w:t>
      </w:r>
      <w:r w:rsidR="004F2FE4">
        <w:rPr>
          <w:sz w:val="32"/>
          <w:szCs w:val="32"/>
        </w:rPr>
        <w:t>202</w:t>
      </w:r>
      <w:r w:rsidR="00E547DB">
        <w:rPr>
          <w:sz w:val="32"/>
          <w:szCs w:val="32"/>
        </w:rPr>
        <w:t>4</w:t>
      </w:r>
      <w:r w:rsidR="00521215" w:rsidRPr="00521215">
        <w:rPr>
          <w:sz w:val="32"/>
          <w:szCs w:val="32"/>
        </w:rPr>
        <w:t xml:space="preserve"> all rights reserved</w:t>
      </w:r>
      <w:r>
        <w:rPr>
          <w:sz w:val="32"/>
          <w:szCs w:val="32"/>
        </w:rPr>
        <w:t xml:space="preserve"> </w:t>
      </w:r>
      <w:r w:rsidR="001B791B">
        <w:rPr>
          <w:sz w:val="32"/>
          <w:szCs w:val="32"/>
        </w:rPr>
        <w:tab/>
      </w:r>
      <w:r w:rsidR="001B791B">
        <w:rPr>
          <w:sz w:val="32"/>
          <w:szCs w:val="32"/>
        </w:rPr>
        <w:tab/>
      </w:r>
      <w:hyperlink r:id="rId8" w:history="1">
        <w:r w:rsidRPr="008F1C1F">
          <w:rPr>
            <w:rStyle w:val="Hyperlink"/>
            <w:sz w:val="32"/>
            <w:szCs w:val="32"/>
          </w:rPr>
          <w:t>www.JMYS.com</w:t>
        </w:r>
      </w:hyperlink>
    </w:p>
    <w:sectPr w:rsidR="00AE0724" w:rsidRPr="004919DA" w:rsidSect="00B74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418A0" w14:textId="77777777" w:rsidR="00A57838" w:rsidRDefault="00A57838" w:rsidP="00FD7D78">
      <w:pPr>
        <w:spacing w:after="0" w:line="240" w:lineRule="auto"/>
      </w:pPr>
      <w:r>
        <w:separator/>
      </w:r>
    </w:p>
  </w:endnote>
  <w:endnote w:type="continuationSeparator" w:id="0">
    <w:p w14:paraId="02402FF8" w14:textId="77777777" w:rsidR="00A57838" w:rsidRDefault="00A57838" w:rsidP="00F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C1908" w14:textId="77777777" w:rsidR="00FD7D78" w:rsidRDefault="00FD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4F8FA" w14:textId="77777777" w:rsidR="00FD7D78" w:rsidRDefault="00FD7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71094" w14:textId="77777777" w:rsidR="00FD7D78" w:rsidRDefault="00FD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7BFED" w14:textId="77777777" w:rsidR="00A57838" w:rsidRDefault="00A57838" w:rsidP="00FD7D78">
      <w:pPr>
        <w:spacing w:after="0" w:line="240" w:lineRule="auto"/>
      </w:pPr>
      <w:r>
        <w:separator/>
      </w:r>
    </w:p>
  </w:footnote>
  <w:footnote w:type="continuationSeparator" w:id="0">
    <w:p w14:paraId="04217958" w14:textId="77777777" w:rsidR="00A57838" w:rsidRDefault="00A57838" w:rsidP="00F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9EAF" w14:textId="77777777" w:rsidR="00FD7D78" w:rsidRDefault="00FD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BF5E8" w14:textId="77777777" w:rsidR="00FD7D78" w:rsidRDefault="00FD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C2D63" w14:textId="77777777" w:rsidR="00FD7D78" w:rsidRDefault="00FD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15"/>
    <w:rsid w:val="00012083"/>
    <w:rsid w:val="00084701"/>
    <w:rsid w:val="000A548E"/>
    <w:rsid w:val="001270E2"/>
    <w:rsid w:val="001B791B"/>
    <w:rsid w:val="001F2BE8"/>
    <w:rsid w:val="001F37FB"/>
    <w:rsid w:val="00226585"/>
    <w:rsid w:val="002546B1"/>
    <w:rsid w:val="00287BF4"/>
    <w:rsid w:val="002D1F24"/>
    <w:rsid w:val="0033219D"/>
    <w:rsid w:val="00333D62"/>
    <w:rsid w:val="00336D48"/>
    <w:rsid w:val="003804C6"/>
    <w:rsid w:val="003A0816"/>
    <w:rsid w:val="004420E4"/>
    <w:rsid w:val="0047143A"/>
    <w:rsid w:val="004919DA"/>
    <w:rsid w:val="004977C7"/>
    <w:rsid w:val="004C771C"/>
    <w:rsid w:val="004F2FE4"/>
    <w:rsid w:val="00521215"/>
    <w:rsid w:val="00574EF7"/>
    <w:rsid w:val="005C47D9"/>
    <w:rsid w:val="005D437A"/>
    <w:rsid w:val="00606DFA"/>
    <w:rsid w:val="00620645"/>
    <w:rsid w:val="006317C7"/>
    <w:rsid w:val="00685280"/>
    <w:rsid w:val="006879A1"/>
    <w:rsid w:val="006A04CB"/>
    <w:rsid w:val="006B2994"/>
    <w:rsid w:val="006E2240"/>
    <w:rsid w:val="00710A8D"/>
    <w:rsid w:val="00765987"/>
    <w:rsid w:val="007847C3"/>
    <w:rsid w:val="00835DB4"/>
    <w:rsid w:val="00925B6B"/>
    <w:rsid w:val="0092618C"/>
    <w:rsid w:val="00935FAF"/>
    <w:rsid w:val="00954A08"/>
    <w:rsid w:val="00990325"/>
    <w:rsid w:val="009B21EA"/>
    <w:rsid w:val="00A02686"/>
    <w:rsid w:val="00A2517E"/>
    <w:rsid w:val="00A57838"/>
    <w:rsid w:val="00A64A5B"/>
    <w:rsid w:val="00A83D94"/>
    <w:rsid w:val="00A8494D"/>
    <w:rsid w:val="00A85A5C"/>
    <w:rsid w:val="00AA2DB0"/>
    <w:rsid w:val="00AE0724"/>
    <w:rsid w:val="00AF0A9D"/>
    <w:rsid w:val="00B60181"/>
    <w:rsid w:val="00B61FF3"/>
    <w:rsid w:val="00B74887"/>
    <w:rsid w:val="00BD630A"/>
    <w:rsid w:val="00BE0B24"/>
    <w:rsid w:val="00C07C30"/>
    <w:rsid w:val="00C101F0"/>
    <w:rsid w:val="00CC2A47"/>
    <w:rsid w:val="00D01D61"/>
    <w:rsid w:val="00D2582A"/>
    <w:rsid w:val="00D25953"/>
    <w:rsid w:val="00E21E18"/>
    <w:rsid w:val="00E3749F"/>
    <w:rsid w:val="00E547DB"/>
    <w:rsid w:val="00E579F6"/>
    <w:rsid w:val="00E75EFD"/>
    <w:rsid w:val="00EB1717"/>
    <w:rsid w:val="00EF3C36"/>
    <w:rsid w:val="00F35EC0"/>
    <w:rsid w:val="00F4707F"/>
    <w:rsid w:val="00FB1844"/>
    <w:rsid w:val="00FC1DD4"/>
    <w:rsid w:val="00FD7D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894"/>
  <w15:docId w15:val="{CA7FBB71-1D55-4AD2-A02B-CCFC6A6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78"/>
  </w:style>
  <w:style w:type="paragraph" w:styleId="Footer">
    <w:name w:val="footer"/>
    <w:basedOn w:val="Normal"/>
    <w:link w:val="Foot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78"/>
  </w:style>
  <w:style w:type="character" w:styleId="Hyperlink">
    <w:name w:val="Hyperlink"/>
    <w:basedOn w:val="DefaultParagraphFont"/>
    <w:uiPriority w:val="99"/>
    <w:unhideWhenUsed/>
    <w:rsid w:val="00BD63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Y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 Merrill</cp:lastModifiedBy>
  <cp:revision>6</cp:revision>
  <dcterms:created xsi:type="dcterms:W3CDTF">2022-10-01T21:25:00Z</dcterms:created>
  <dcterms:modified xsi:type="dcterms:W3CDTF">2024-05-21T23:33:00Z</dcterms:modified>
</cp:coreProperties>
</file>